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9A97" w14:textId="77777777" w:rsidR="0094782C" w:rsidRPr="0001177E" w:rsidRDefault="0094782C" w:rsidP="00947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40"/>
        <w:gridCol w:w="5601"/>
      </w:tblGrid>
      <w:tr w:rsidR="0094782C" w:rsidRPr="0001177E" w14:paraId="4AED6CA9" w14:textId="77777777" w:rsidTr="0090338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CC46174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DB8DBD" w14:textId="77777777" w:rsidR="0094782C" w:rsidRPr="0001177E" w:rsidRDefault="0094782C" w:rsidP="009033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Орган по сертификации Федерального бюджетного учреждения</w:t>
            </w:r>
          </w:p>
          <w:p w14:paraId="15D94309" w14:textId="77777777" w:rsidR="0094782C" w:rsidRPr="0001177E" w:rsidRDefault="0094782C" w:rsidP="00903389">
            <w:pPr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«Государственный региональный центр стандартизации, метрологии и испытаний в Ставропольском крае, Республике Ингушетия и Карачаево-Черкесской Республике»</w:t>
            </w:r>
          </w:p>
        </w:tc>
      </w:tr>
      <w:tr w:rsidR="0094782C" w:rsidRPr="0001177E" w14:paraId="75A3AE75" w14:textId="77777777" w:rsidTr="0090338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16E78AC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nil"/>
              <w:right w:val="nil"/>
            </w:tcBorders>
          </w:tcPr>
          <w:p w14:paraId="561819D4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полное наименование органа по сертификации, включая организационно-правовую форму</w:t>
            </w:r>
          </w:p>
        </w:tc>
      </w:tr>
      <w:tr w:rsidR="0094782C" w:rsidRPr="0001177E" w14:paraId="38364307" w14:textId="77777777" w:rsidTr="0090338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368B38B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CAAD9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Место нахождения (адрес юридического лица): </w:t>
            </w: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Ставропольский край, 355035 г. </w:t>
            </w:r>
          </w:p>
          <w:p w14:paraId="1AF30806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Ставрополь ул. </w:t>
            </w:r>
            <w:proofErr w:type="spellStart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Доваторцев</w:t>
            </w:r>
            <w:proofErr w:type="spellEnd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7А</w:t>
            </w: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 Адрес места осуществления деятельности: </w:t>
            </w:r>
          </w:p>
          <w:p w14:paraId="788782B4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Ставропольский край, 355035 г. Ставрополь ул. </w:t>
            </w:r>
            <w:proofErr w:type="spellStart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Доваторцев</w:t>
            </w:r>
            <w:proofErr w:type="spellEnd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7А</w:t>
            </w: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. </w:t>
            </w:r>
          </w:p>
          <w:p w14:paraId="01AE30E6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Номер телефона: </w:t>
            </w: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+78652357116, +78652991853</w:t>
            </w: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, </w:t>
            </w:r>
          </w:p>
          <w:p w14:paraId="1296A4A0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адрес электронной почты: </w:t>
            </w:r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sertif26@</w:t>
            </w:r>
            <w:proofErr w:type="spellStart"/>
            <w:r w:rsidRPr="0001177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skcsm</w:t>
            </w:r>
            <w:proofErr w:type="spellEnd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proofErr w:type="spellStart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ru</w:t>
            </w:r>
            <w:proofErr w:type="spellEnd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</w:p>
        </w:tc>
      </w:tr>
      <w:tr w:rsidR="0094782C" w:rsidRPr="0001177E" w14:paraId="1985C3E6" w14:textId="77777777" w:rsidTr="0090338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14B6372A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nil"/>
              <w:right w:val="nil"/>
            </w:tcBorders>
          </w:tcPr>
          <w:p w14:paraId="2D6F1502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место нахождения (адрес юридического лица) и адрес места осуществления деятельности, номер телефона, адрес электронной почты</w:t>
            </w:r>
          </w:p>
        </w:tc>
      </w:tr>
      <w:tr w:rsidR="0094782C" w:rsidRPr="0001177E" w14:paraId="009B0F80" w14:textId="77777777" w:rsidTr="0090338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BB8FDAF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90614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уникальный номер записи об аккредитации в реестре аккредитованных </w:t>
            </w:r>
            <w:proofErr w:type="gramStart"/>
            <w:r w:rsidRPr="0001177E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 xml:space="preserve">лиц  </w:t>
            </w:r>
            <w:r w:rsidRPr="0001177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RA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01177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RU</w:t>
            </w:r>
            <w:proofErr w:type="gramEnd"/>
            <w:r w:rsidRPr="0001177E">
              <w:rPr>
                <w:rFonts w:ascii="Times New Roman" w:hAnsi="Times New Roman" w:cs="Times New Roman"/>
                <w:b/>
                <w:sz w:val="14"/>
                <w:szCs w:val="14"/>
              </w:rPr>
              <w:t>.1ХХХХХ</w:t>
            </w:r>
          </w:p>
        </w:tc>
      </w:tr>
      <w:tr w:rsidR="0094782C" w:rsidRPr="0001177E" w14:paraId="0765994E" w14:textId="77777777" w:rsidTr="00903389"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7AE59FF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F63D4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регистрационный номер аттестата аккредитации, дата выдачи</w:t>
            </w:r>
          </w:p>
        </w:tc>
      </w:tr>
    </w:tbl>
    <w:p w14:paraId="5FB6FE48" w14:textId="77777777" w:rsidR="0094782C" w:rsidRPr="0001177E" w:rsidRDefault="0094782C" w:rsidP="00947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A45EBCC" w14:textId="77777777" w:rsidR="0094782C" w:rsidRPr="0001177E" w:rsidRDefault="0094782C" w:rsidP="0094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1177E">
        <w:rPr>
          <w:rFonts w:ascii="Times New Roman" w:hAnsi="Times New Roman" w:cs="Times New Roman"/>
          <w:b/>
          <w:bCs/>
        </w:rPr>
        <w:t>ЗАЯВКА</w:t>
      </w:r>
    </w:p>
    <w:p w14:paraId="3773AA35" w14:textId="77777777" w:rsidR="0094782C" w:rsidRPr="0001177E" w:rsidRDefault="0094782C" w:rsidP="0094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01177E">
        <w:rPr>
          <w:rFonts w:ascii="Times New Roman" w:hAnsi="Times New Roman" w:cs="Times New Roman"/>
          <w:b/>
          <w:bCs/>
          <w:sz w:val="20"/>
        </w:rPr>
        <w:t>на проведение сертификации услуги (работы) в системе добровольной сертификации</w:t>
      </w:r>
    </w:p>
    <w:p w14:paraId="6B557676" w14:textId="77777777" w:rsidR="0094782C" w:rsidRPr="0001177E" w:rsidRDefault="0094782C" w:rsidP="0094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</w:p>
    <w:tbl>
      <w:tblPr>
        <w:tblW w:w="996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6"/>
        <w:gridCol w:w="1701"/>
        <w:gridCol w:w="3764"/>
      </w:tblGrid>
      <w:tr w:rsidR="0094782C" w:rsidRPr="0001177E" w14:paraId="4A331601" w14:textId="77777777" w:rsidTr="00903389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48AE8A72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20"/>
              </w:rPr>
              <w:t xml:space="preserve">№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0221BC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20"/>
              </w:rPr>
              <w:t>от</w:t>
            </w:r>
          </w:p>
        </w:tc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14:paraId="4BD51FD5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</w:tbl>
    <w:p w14:paraId="24E00639" w14:textId="77777777" w:rsidR="0094782C" w:rsidRPr="0001177E" w:rsidRDefault="0094782C" w:rsidP="0094782C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1010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103"/>
      </w:tblGrid>
      <w:tr w:rsidR="0094782C" w:rsidRPr="0001177E" w14:paraId="6C99CA00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415B74BA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Заявитель:</w:t>
            </w:r>
            <w:r w:rsidRPr="0001177E">
              <w:rPr>
                <w:rFonts w:ascii="Times New Roman" w:hAnsi="Times New Roman" w:cs="Times New Roman"/>
                <w:b/>
                <w:bCs/>
                <w:sz w:val="20"/>
              </w:rPr>
              <w:t>_</w:t>
            </w:r>
            <w:proofErr w:type="gramEnd"/>
            <w:r w:rsidRPr="0001177E">
              <w:rPr>
                <w:rFonts w:ascii="Times New Roman" w:hAnsi="Times New Roman" w:cs="Times New Roman"/>
                <w:b/>
                <w:bCs/>
                <w:sz w:val="20"/>
              </w:rPr>
              <w:t>______________________________________________________________________________________</w:t>
            </w:r>
          </w:p>
        </w:tc>
      </w:tr>
      <w:tr w:rsidR="0094782C" w:rsidRPr="0001177E" w14:paraId="6033C7B5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62E7584F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наименование заявителя - юридического лица или ФИО физического лица, зарегистрированного в качестве индивидуального предпринимателя</w:t>
            </w:r>
          </w:p>
        </w:tc>
      </w:tr>
      <w:tr w:rsidR="0094782C" w:rsidRPr="0001177E" w14:paraId="509BAAA5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3D815201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 xml:space="preserve">Место нахождения (адрес юридического лица) и адрес места осуществления деятельности: </w:t>
            </w:r>
          </w:p>
          <w:p w14:paraId="2533D5BE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1177E">
              <w:rPr>
                <w:rFonts w:ascii="Times New Roman" w:hAnsi="Times New Roman" w:cs="Times New Roman"/>
                <w:sz w:val="20"/>
              </w:rPr>
              <w:t>_________________________________________________________________________________________________</w:t>
            </w:r>
          </w:p>
        </w:tc>
      </w:tr>
      <w:tr w:rsidR="0094782C" w:rsidRPr="0001177E" w14:paraId="1AED0DD8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7EEE66DC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место нахождения (адрес юридического лица) или адрес места жительства ИП и адрес места осуществления деятельности, номер ОГРН (ОГРНИП), номер телефона, адрес электронной почты</w:t>
            </w:r>
          </w:p>
        </w:tc>
      </w:tr>
      <w:tr w:rsidR="0094782C" w:rsidRPr="0001177E" w14:paraId="463872E4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1338DE21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ИНН:_</w:t>
            </w:r>
            <w:proofErr w:type="gramEnd"/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  <w:p w14:paraId="07AE567B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КПП:_</w:t>
            </w:r>
            <w:proofErr w:type="gramEnd"/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</w:p>
        </w:tc>
      </w:tr>
      <w:tr w:rsidR="0094782C" w:rsidRPr="0001177E" w14:paraId="5370BABB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7E9C763B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лице___________________________________________________________________________________________</w:t>
            </w:r>
          </w:p>
        </w:tc>
      </w:tr>
      <w:tr w:rsidR="0094782C" w:rsidRPr="0001177E" w14:paraId="0DC0814B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26B8772B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должность, фамилия, имя, отчество руководителя организации - исполнителя услуги (работы)</w:t>
            </w:r>
          </w:p>
        </w:tc>
      </w:tr>
      <w:tr w:rsidR="0094782C" w:rsidRPr="0001177E" w14:paraId="2C52B311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2D2CD777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просит провести добровольную сертификацию услуги (работы</w:t>
            </w:r>
            <w:proofErr w:type="gramStart"/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):_</w:t>
            </w:r>
            <w:proofErr w:type="gramEnd"/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</w:t>
            </w:r>
          </w:p>
        </w:tc>
      </w:tr>
      <w:tr w:rsidR="0094782C" w:rsidRPr="0001177E" w14:paraId="21018293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7BAC6DE9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наименование группы (подгруппы, вида) услуги (работы)</w:t>
            </w:r>
          </w:p>
        </w:tc>
      </w:tr>
      <w:tr w:rsidR="0094782C" w:rsidRPr="0001177E" w14:paraId="279BFEDB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51FB0FDA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ОКПД 2:</w:t>
            </w: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</w:t>
            </w:r>
          </w:p>
        </w:tc>
      </w:tr>
      <w:tr w:rsidR="0094782C" w:rsidRPr="0001177E" w14:paraId="042794FF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268CD72D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оказываемую заявителем по _______________________________________________________________________</w:t>
            </w:r>
          </w:p>
        </w:tc>
      </w:tr>
      <w:tr w:rsidR="0094782C" w:rsidRPr="0001177E" w14:paraId="7041FB9F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7D8B9E39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наименование и обозначение документации исполнителя (стандарт и др.)</w:t>
            </w:r>
          </w:p>
        </w:tc>
      </w:tr>
      <w:tr w:rsidR="0094782C" w:rsidRPr="0001177E" w14:paraId="0CA89F00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2E5EF9F9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на соответствие </w:t>
            </w:r>
            <w:proofErr w:type="gramStart"/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требованиям:_</w:t>
            </w:r>
            <w:proofErr w:type="gramEnd"/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________________________________________________________________________</w:t>
            </w:r>
          </w:p>
        </w:tc>
      </w:tr>
      <w:tr w:rsidR="0094782C" w:rsidRPr="0001177E" w14:paraId="606F13FB" w14:textId="77777777" w:rsidTr="00903389">
        <w:tc>
          <w:tcPr>
            <w:tcW w:w="10103" w:type="dxa"/>
            <w:tcBorders>
              <w:top w:val="nil"/>
              <w:left w:val="nil"/>
              <w:right w:val="nil"/>
            </w:tcBorders>
          </w:tcPr>
          <w:p w14:paraId="3BE878CD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наименование и обозначение нормативных документов</w:t>
            </w:r>
          </w:p>
        </w:tc>
      </w:tr>
      <w:tr w:rsidR="0094782C" w:rsidRPr="0001177E" w14:paraId="75FA0F2B" w14:textId="77777777" w:rsidTr="00903389">
        <w:tc>
          <w:tcPr>
            <w:tcW w:w="10103" w:type="dxa"/>
            <w:tcBorders>
              <w:left w:val="nil"/>
              <w:bottom w:val="nil"/>
              <w:right w:val="nil"/>
            </w:tcBorders>
          </w:tcPr>
          <w:p w14:paraId="205E7747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схема № </w:t>
            </w:r>
            <w:proofErr w:type="gramStart"/>
            <w:r w:rsidRPr="0001177E">
              <w:rPr>
                <w:rFonts w:ascii="Times New Roman" w:hAnsi="Times New Roman" w:cs="Times New Roman"/>
                <w:b/>
                <w:sz w:val="16"/>
                <w:szCs w:val="16"/>
              </w:rPr>
              <w:t>4,  предусматривающей</w:t>
            </w:r>
            <w:proofErr w:type="gramEnd"/>
            <w:r w:rsidRPr="00011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: </w:t>
            </w:r>
          </w:p>
          <w:p w14:paraId="63129244" w14:textId="77777777" w:rsidR="0094782C" w:rsidRPr="0001177E" w:rsidRDefault="0094782C" w:rsidP="00903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оценку в целом организации (предприятия) - исполнителя услуг на соответствие требованиям нормативных и технических документов:</w:t>
            </w:r>
          </w:p>
          <w:p w14:paraId="5A8232BD" w14:textId="77777777" w:rsidR="0094782C" w:rsidRPr="0001177E" w:rsidRDefault="0094782C" w:rsidP="00903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и функционирование системы обеспечения качества оказываемых услуг;                                        </w:t>
            </w:r>
          </w:p>
          <w:p w14:paraId="4FE1560D" w14:textId="77777777" w:rsidR="0094782C" w:rsidRPr="0001177E" w:rsidRDefault="0094782C" w:rsidP="00903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- организационное, правовое, программное, методическое, информационное, материальное, метрологическое и другое обеспечение;</w:t>
            </w:r>
          </w:p>
          <w:p w14:paraId="12AEFEF3" w14:textId="77777777" w:rsidR="0094782C" w:rsidRPr="0001177E" w:rsidRDefault="0094782C" w:rsidP="00903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 xml:space="preserve">- состояние материально-технической базы заявителя, в том числе оснащение помещениями, оборудованием, прилегающую территорию и др.                                                                                                  </w:t>
            </w:r>
          </w:p>
          <w:p w14:paraId="5E777C07" w14:textId="77777777" w:rsidR="0094782C" w:rsidRPr="0001177E" w:rsidRDefault="0094782C" w:rsidP="00903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 xml:space="preserve">– условия функционирования объекта питания;                                                                                                    </w:t>
            </w:r>
          </w:p>
          <w:p w14:paraId="28DE0AE3" w14:textId="77777777" w:rsidR="0094782C" w:rsidRPr="0001177E" w:rsidRDefault="0094782C" w:rsidP="00903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 xml:space="preserve">-содержание внутренней документации;                                                                                                          </w:t>
            </w:r>
          </w:p>
          <w:p w14:paraId="695460FB" w14:textId="77777777" w:rsidR="0094782C" w:rsidRPr="0001177E" w:rsidRDefault="0094782C" w:rsidP="00903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 xml:space="preserve">- стабильность функционирования систем технического обеспечения и обслуживания, в том числе состояние материально-технического обеспечения;                                                                                                                     </w:t>
            </w:r>
          </w:p>
          <w:p w14:paraId="65197810" w14:textId="77777777" w:rsidR="0094782C" w:rsidRPr="0001177E" w:rsidRDefault="0094782C" w:rsidP="00903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 xml:space="preserve">- соблюдение санитарно-гигиенических норм и правил;                                                                                          </w:t>
            </w:r>
          </w:p>
          <w:p w14:paraId="1D1FF9D2" w14:textId="77777777" w:rsidR="0094782C" w:rsidRPr="0001177E" w:rsidRDefault="0094782C" w:rsidP="00903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 xml:space="preserve">- наличие и соблюдение требований нормативных и технических документов на процессы оказания услуг </w:t>
            </w:r>
          </w:p>
          <w:p w14:paraId="6EBFB85D" w14:textId="77777777" w:rsidR="0094782C" w:rsidRPr="0001177E" w:rsidRDefault="0094782C" w:rsidP="00903389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- безопасность и стабильность процесса оказания услуг, в том числе соблюдение технологии и рецептуры технологических процессов;</w:t>
            </w:r>
          </w:p>
          <w:p w14:paraId="4C10C823" w14:textId="77777777" w:rsidR="0094782C" w:rsidRPr="0001177E" w:rsidRDefault="0094782C" w:rsidP="00903389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- профессиональную подготовку и компетентность исполнителей услуг.</w:t>
            </w:r>
          </w:p>
          <w:p w14:paraId="3ADAC666" w14:textId="77777777" w:rsidR="0094782C" w:rsidRPr="0001177E" w:rsidRDefault="0094782C" w:rsidP="00903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1177E">
              <w:rPr>
                <w:rFonts w:ascii="Times New Roman" w:hAnsi="Times New Roman" w:cs="Times New Roman"/>
                <w:sz w:val="14"/>
                <w:szCs w:val="14"/>
              </w:rPr>
              <w:t>номер схемы сертификации и ее описание</w:t>
            </w:r>
          </w:p>
        </w:tc>
      </w:tr>
      <w:tr w:rsidR="0094782C" w:rsidRPr="0001177E" w14:paraId="412C5E44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1524D5D7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Дополнительные сведения: ________________________________________________________________________</w:t>
            </w:r>
          </w:p>
        </w:tc>
      </w:tr>
      <w:tr w:rsidR="0094782C" w:rsidRPr="0001177E" w14:paraId="6B3B4D0E" w14:textId="77777777" w:rsidTr="00903389"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14:paraId="5E292347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Заявитель обязуется выполнять правила сертификации.</w:t>
            </w:r>
          </w:p>
        </w:tc>
      </w:tr>
    </w:tbl>
    <w:p w14:paraId="5D08125D" w14:textId="77777777" w:rsidR="0094782C" w:rsidRPr="0001177E" w:rsidRDefault="0094782C" w:rsidP="00947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19B5526E" w14:textId="77777777" w:rsidR="0094782C" w:rsidRPr="0001177E" w:rsidRDefault="0094782C" w:rsidP="00947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7"/>
        <w:gridCol w:w="3008"/>
        <w:gridCol w:w="329"/>
        <w:gridCol w:w="3277"/>
      </w:tblGrid>
      <w:tr w:rsidR="0094782C" w:rsidRPr="0001177E" w14:paraId="43FFB1A0" w14:textId="77777777" w:rsidTr="00903389"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5C27F4DD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E9B741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827DA7B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F57E6B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782C" w:rsidRPr="0001177E" w14:paraId="276F961A" w14:textId="77777777" w:rsidTr="00903389"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434E308D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9A95A81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01D310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0B029A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</w:tr>
      <w:tr w:rsidR="0094782C" w:rsidRPr="0001177E" w14:paraId="2290A210" w14:textId="77777777" w:rsidTr="00903389"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7EDE3A35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08" w:type="dxa"/>
            <w:tcBorders>
              <w:left w:val="nil"/>
              <w:bottom w:val="nil"/>
              <w:right w:val="nil"/>
            </w:tcBorders>
            <w:vAlign w:val="center"/>
          </w:tcPr>
          <w:p w14:paraId="2E6C107F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19AC1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A7D95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782C" w:rsidRPr="0001177E" w14:paraId="6EA9ACE7" w14:textId="77777777" w:rsidTr="00903389"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14:paraId="21A5FDA1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</w:tcPr>
          <w:p w14:paraId="77FFDDB4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1177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М. П.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DE948E3" w14:textId="77777777" w:rsidR="0094782C" w:rsidRPr="0001177E" w:rsidRDefault="0094782C" w:rsidP="0090338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</w:tcPr>
          <w:p w14:paraId="699E081A" w14:textId="77777777" w:rsidR="0094782C" w:rsidRPr="0001177E" w:rsidRDefault="0094782C" w:rsidP="00903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14:paraId="7E5B037D" w14:textId="77777777" w:rsidR="0094782C" w:rsidRDefault="0094782C" w:rsidP="009478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177E">
        <w:rPr>
          <w:rFonts w:ascii="Times New Roman" w:hAnsi="Times New Roman" w:cs="Times New Roman"/>
          <w:sz w:val="24"/>
          <w:szCs w:val="24"/>
        </w:rPr>
        <w:br w:type="page"/>
      </w:r>
    </w:p>
    <w:p w14:paraId="2A42F8B6" w14:textId="77777777" w:rsidR="00697984" w:rsidRDefault="00000000"/>
    <w:sectPr w:rsidR="0069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82C"/>
    <w:rsid w:val="00432A29"/>
    <w:rsid w:val="0094782C"/>
    <w:rsid w:val="009760C0"/>
    <w:rsid w:val="009A4F56"/>
    <w:rsid w:val="00BD6A70"/>
    <w:rsid w:val="00E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1CF8"/>
  <w15:chartTrackingRefBased/>
  <w15:docId w15:val="{10CE85F4-C3F9-4DC3-BB6F-E8C26ACB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782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3576</Characters>
  <Application>Microsoft Office Word</Application>
  <DocSecurity>0</DocSecurity>
  <Lines>29</Lines>
  <Paragraphs>8</Paragraphs>
  <ScaleCrop>false</ScaleCrop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Алексей Геннадьевич</dc:creator>
  <cp:keywords/>
  <dc:description/>
  <cp:lastModifiedBy>Ващенко Алексей Геннадьевич</cp:lastModifiedBy>
  <cp:revision>1</cp:revision>
  <dcterms:created xsi:type="dcterms:W3CDTF">2023-05-02T08:01:00Z</dcterms:created>
  <dcterms:modified xsi:type="dcterms:W3CDTF">2023-05-02T08:01:00Z</dcterms:modified>
</cp:coreProperties>
</file>